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17" w:rsidRPr="00072879" w:rsidRDefault="00D11C44" w:rsidP="00CC2217">
      <w:pPr>
        <w:jc w:val="center"/>
        <w:rPr>
          <w:b/>
        </w:rPr>
      </w:pPr>
      <w:r>
        <w:rPr>
          <w:b/>
        </w:rPr>
        <w:t xml:space="preserve">Wniosek </w:t>
      </w:r>
    </w:p>
    <w:p w:rsidR="00CC2217" w:rsidRPr="00072879" w:rsidRDefault="00CC2217" w:rsidP="00CC2217">
      <w:r w:rsidRPr="00072879">
        <w:t xml:space="preserve">W związku z </w:t>
      </w:r>
      <w:r>
        <w:t>tym, ze jesteśmy</w:t>
      </w:r>
      <w:r w:rsidRPr="00072879">
        <w:t>:</w:t>
      </w:r>
    </w:p>
    <w:p w:rsidR="00CC2217" w:rsidRPr="00072879" w:rsidRDefault="00CC2217" w:rsidP="00CC2217">
      <w:pPr>
        <w:jc w:val="both"/>
      </w:pPr>
      <w:r>
        <w:t>*1)zatrudnieni</w:t>
      </w:r>
      <w:r w:rsidRPr="00072879">
        <w:t xml:space="preserve"> w podmiocie</w:t>
      </w:r>
      <w:r>
        <w:t>/podmiotach</w:t>
      </w:r>
      <w:r w:rsidRPr="00072879">
        <w:t xml:space="preserve"> wykonującym działalność leczniczą </w:t>
      </w:r>
    </w:p>
    <w:p w:rsidR="00CC2217" w:rsidRPr="00072879" w:rsidRDefault="00CC2217" w:rsidP="00CC2217">
      <w:pPr>
        <w:jc w:val="both"/>
      </w:pPr>
      <w:r>
        <w:t>*</w:t>
      </w:r>
      <w:r w:rsidRPr="00072879">
        <w:t xml:space="preserve">2) </w:t>
      </w:r>
      <w:r>
        <w:t>realizujemy zadania</w:t>
      </w:r>
      <w:r w:rsidRPr="00072879">
        <w:t xml:space="preserve"> publiczn</w:t>
      </w:r>
      <w:r>
        <w:t>e</w:t>
      </w:r>
      <w:r w:rsidRPr="00072879">
        <w:t xml:space="preserve"> w związku z zapobieganiem, przeciwdziałaniem i zwalczaniem COVID-19 </w:t>
      </w:r>
    </w:p>
    <w:p w:rsidR="00CC2217" w:rsidRPr="00072879" w:rsidRDefault="00CC2217" w:rsidP="00CC2217">
      <w:pPr>
        <w:jc w:val="both"/>
      </w:pPr>
      <w:r>
        <w:t>z</w:t>
      </w:r>
      <w:r w:rsidRPr="00072879">
        <w:t>głaszam</w:t>
      </w:r>
      <w:r>
        <w:t>y</w:t>
      </w:r>
      <w:r w:rsidRPr="00072879">
        <w:t xml:space="preserve"> </w:t>
      </w:r>
      <w:r>
        <w:t>nasze</w:t>
      </w:r>
      <w:r w:rsidRPr="00072879">
        <w:t xml:space="preserve"> dziecko ……………………………………………………</w:t>
      </w:r>
      <w:r>
        <w:t>………………</w:t>
      </w:r>
      <w:r w:rsidR="007C1503">
        <w:t>., ucznia/</w:t>
      </w:r>
      <w:r w:rsidRPr="00072879">
        <w:t>uczennicę klas</w:t>
      </w:r>
      <w:r>
        <w:t>y</w:t>
      </w:r>
      <w:r w:rsidRPr="00072879">
        <w:t>…………</w:t>
      </w:r>
    </w:p>
    <w:p w:rsidR="00CC2217" w:rsidRDefault="00CC2217" w:rsidP="00CC2217">
      <w:pPr>
        <w:jc w:val="both"/>
      </w:pPr>
      <w:r>
        <w:t>d</w:t>
      </w:r>
      <w:r w:rsidRPr="00072879">
        <w:t xml:space="preserve">o korzystania z zajęć opiekuńczych w </w:t>
      </w:r>
      <w:r>
        <w:t xml:space="preserve">świetlicy  szkolnej </w:t>
      </w:r>
      <w:r w:rsidRPr="00072879">
        <w:t xml:space="preserve"> w okresie czasowego ograniczenia funkcjonowania szkół.</w:t>
      </w:r>
    </w:p>
    <w:p w:rsidR="007C1503" w:rsidRDefault="007C1503" w:rsidP="00CC2217">
      <w:pPr>
        <w:jc w:val="both"/>
      </w:pPr>
      <w:r w:rsidRPr="007C1503">
        <w:t>Dziecko będzie/nie będzie korzystało ze stołówki szkolnej.*</w:t>
      </w:r>
    </w:p>
    <w:p w:rsidR="00CC2217" w:rsidRPr="00CC2217" w:rsidRDefault="00CC2217" w:rsidP="00CC2217">
      <w:pPr>
        <w:jc w:val="both"/>
        <w:rPr>
          <w:u w:val="single"/>
        </w:rPr>
      </w:pPr>
      <w:r w:rsidRPr="00CC2217">
        <w:rPr>
          <w:u w:val="single"/>
        </w:rPr>
        <w:t xml:space="preserve">* podkreślić właściwe </w:t>
      </w:r>
    </w:p>
    <w:p w:rsidR="00CC2217" w:rsidRDefault="00CC2217" w:rsidP="00CC2217">
      <w:pPr>
        <w:jc w:val="both"/>
      </w:pPr>
    </w:p>
    <w:p w:rsidR="00CC2217" w:rsidRDefault="00CC2217" w:rsidP="00CC2217">
      <w:pPr>
        <w:jc w:val="both"/>
      </w:pPr>
      <w:r>
        <w:t>Jednocześnie informujemy, że do odbioru dziecka ze ś</w:t>
      </w:r>
      <w:r w:rsidR="007C1503">
        <w:t>wietlicy szkolnej upoważniamy (</w:t>
      </w:r>
      <w:r>
        <w:t>proszę podać imię i nazwisko oraz serię i numer dowodu tożsamości):</w:t>
      </w:r>
    </w:p>
    <w:p w:rsidR="00CC2217" w:rsidRDefault="00CC2217" w:rsidP="00CC2217">
      <w:pPr>
        <w:jc w:val="both"/>
      </w:pPr>
      <w:r>
        <w:t>1………………………………………………………………………………………………………………………………………………………….</w:t>
      </w:r>
    </w:p>
    <w:p w:rsidR="00CC2217" w:rsidRDefault="00CC2217" w:rsidP="00CC2217">
      <w:pPr>
        <w:jc w:val="both"/>
      </w:pPr>
    </w:p>
    <w:p w:rsidR="00CC2217" w:rsidRDefault="00CC2217" w:rsidP="00CC2217">
      <w:pPr>
        <w:jc w:val="right"/>
      </w:pPr>
      <w:r>
        <w:t>Podpisy rodziców/opiekunów</w:t>
      </w:r>
    </w:p>
    <w:p w:rsidR="00CC2217" w:rsidRPr="00072879" w:rsidRDefault="00CC2217" w:rsidP="00CC2217">
      <w:pPr>
        <w:jc w:val="right"/>
      </w:pPr>
      <w:r>
        <w:t>……………………………………………………………….</w:t>
      </w:r>
    </w:p>
    <w:p w:rsidR="00CC2217" w:rsidRDefault="00CC2217" w:rsidP="00CC2217"/>
    <w:p w:rsidR="00CC20FB" w:rsidRPr="00072879" w:rsidRDefault="00CC20FB" w:rsidP="00CC20FB">
      <w:pPr>
        <w:jc w:val="right"/>
      </w:pPr>
    </w:p>
    <w:p w:rsidR="00072879" w:rsidRDefault="00072879"/>
    <w:p w:rsidR="00072879" w:rsidRDefault="00072879"/>
    <w:p w:rsidR="002E35C7" w:rsidRPr="002E35C7" w:rsidRDefault="002E35C7">
      <w:pPr>
        <w:rPr>
          <w:b/>
          <w:u w:val="single"/>
        </w:rPr>
      </w:pPr>
    </w:p>
    <w:sectPr w:rsidR="002E35C7" w:rsidRPr="002E35C7" w:rsidSect="00BD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1631"/>
    <w:multiLevelType w:val="hybridMultilevel"/>
    <w:tmpl w:val="6B5284AE"/>
    <w:lvl w:ilvl="0" w:tplc="8F2632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0698"/>
    <w:rsid w:val="00072879"/>
    <w:rsid w:val="001A2684"/>
    <w:rsid w:val="002E35C7"/>
    <w:rsid w:val="004461CB"/>
    <w:rsid w:val="007C1503"/>
    <w:rsid w:val="00B60698"/>
    <w:rsid w:val="00BD156D"/>
    <w:rsid w:val="00C472B4"/>
    <w:rsid w:val="00CC20FB"/>
    <w:rsid w:val="00CC2217"/>
    <w:rsid w:val="00D1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2021-03-18T14:39:00Z</dcterms:created>
  <dcterms:modified xsi:type="dcterms:W3CDTF">2021-03-18T15:09:00Z</dcterms:modified>
</cp:coreProperties>
</file>